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0" w:rsidRDefault="001B60F6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78072D" wp14:editId="4EB81A1F">
            <wp:simplePos x="0" y="0"/>
            <wp:positionH relativeFrom="column">
              <wp:posOffset>8772525</wp:posOffset>
            </wp:positionH>
            <wp:positionV relativeFrom="paragraph">
              <wp:posOffset>-93345</wp:posOffset>
            </wp:positionV>
            <wp:extent cx="647700" cy="647700"/>
            <wp:effectExtent l="0" t="0" r="0" b="0"/>
            <wp:wrapNone/>
            <wp:docPr id="1" name="image1.pn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lated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D1">
        <w:rPr>
          <w:noProof/>
        </w:rPr>
        <w:drawing>
          <wp:anchor distT="0" distB="0" distL="114300" distR="114300" simplePos="0" relativeHeight="251658240" behindDoc="0" locked="0" layoutInCell="1" hidden="0" allowOverlap="1" wp14:anchorId="6B0E9418" wp14:editId="2954561B">
            <wp:simplePos x="0" y="0"/>
            <wp:positionH relativeFrom="column">
              <wp:posOffset>-341225</wp:posOffset>
            </wp:positionH>
            <wp:positionV relativeFrom="paragraph">
              <wp:posOffset>160886</wp:posOffset>
            </wp:positionV>
            <wp:extent cx="1274618" cy="898204"/>
            <wp:effectExtent l="38100" t="38100" r="38100" b="3810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5534" t="15760" r="19533" b="12154"/>
                    <a:stretch>
                      <a:fillRect/>
                    </a:stretch>
                  </pic:blipFill>
                  <pic:spPr>
                    <a:xfrm>
                      <a:off x="0" y="0"/>
                      <a:ext cx="1274618" cy="898204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226690" w:rsidRDefault="00181CD0">
      <w:pPr>
        <w:jc w:val="center"/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  <w:u w:val="single"/>
        </w:rPr>
        <w:t>Wee</w:t>
      </w:r>
      <w:r w:rsidR="009A18C1">
        <w:rPr>
          <w:rFonts w:ascii="Century Gothic" w:eastAsia="Century Gothic" w:hAnsi="Century Gothic" w:cs="Century Gothic"/>
          <w:sz w:val="28"/>
          <w:szCs w:val="28"/>
          <w:u w:val="single"/>
        </w:rPr>
        <w:t>k 13</w:t>
      </w:r>
      <w:r w:rsidR="00943ED1">
        <w:rPr>
          <w:rFonts w:ascii="Century Gothic" w:eastAsia="Century Gothic" w:hAnsi="Century Gothic" w:cs="Century Gothic"/>
          <w:sz w:val="28"/>
          <w:szCs w:val="28"/>
          <w:u w:val="single"/>
        </w:rPr>
        <w:t xml:space="preserve"> - Spelling Homework</w:t>
      </w:r>
      <w:r w:rsidR="00943ED1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1634840</wp:posOffset>
            </wp:positionH>
            <wp:positionV relativeFrom="paragraph">
              <wp:posOffset>220056</wp:posOffset>
            </wp:positionV>
            <wp:extent cx="7038109" cy="78565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38112" t="51721" r="14246" b="38268"/>
                    <a:stretch>
                      <a:fillRect/>
                    </a:stretch>
                  </pic:blipFill>
                  <pic:spPr>
                    <a:xfrm>
                      <a:off x="0" y="0"/>
                      <a:ext cx="7038109" cy="78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6690" w:rsidRDefault="00226690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p w:rsidR="00226690" w:rsidRDefault="00226690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</w:p>
    <w:tbl>
      <w:tblPr>
        <w:tblStyle w:val="a"/>
        <w:tblW w:w="1431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386"/>
        <w:gridCol w:w="2386"/>
        <w:gridCol w:w="2386"/>
        <w:gridCol w:w="2386"/>
        <w:gridCol w:w="2387"/>
      </w:tblGrid>
      <w:tr w:rsidR="00226690"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386" w:type="dxa"/>
            <w:shd w:val="clear" w:color="auto" w:fill="FFC000"/>
          </w:tcPr>
          <w:p w:rsidR="00226690" w:rsidRDefault="00943E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Sunday</w:t>
            </w:r>
          </w:p>
        </w:tc>
        <w:tc>
          <w:tcPr>
            <w:tcW w:w="2386" w:type="dxa"/>
            <w:shd w:val="clear" w:color="auto" w:fill="FFC000"/>
          </w:tcPr>
          <w:p w:rsidR="00226690" w:rsidRDefault="00943E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Monday</w:t>
            </w:r>
          </w:p>
        </w:tc>
        <w:tc>
          <w:tcPr>
            <w:tcW w:w="2386" w:type="dxa"/>
            <w:shd w:val="clear" w:color="auto" w:fill="FFC000"/>
          </w:tcPr>
          <w:p w:rsidR="00226690" w:rsidRDefault="00943E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Tuesday</w:t>
            </w:r>
          </w:p>
        </w:tc>
        <w:tc>
          <w:tcPr>
            <w:tcW w:w="2386" w:type="dxa"/>
            <w:shd w:val="clear" w:color="auto" w:fill="FFC000"/>
          </w:tcPr>
          <w:p w:rsidR="00226690" w:rsidRDefault="00943E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Wednesday</w:t>
            </w:r>
          </w:p>
        </w:tc>
        <w:tc>
          <w:tcPr>
            <w:tcW w:w="2387" w:type="dxa"/>
            <w:shd w:val="clear" w:color="auto" w:fill="FFC000"/>
          </w:tcPr>
          <w:p w:rsidR="00226690" w:rsidRDefault="00943ED1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Thursday</w:t>
            </w:r>
          </w:p>
        </w:tc>
      </w:tr>
      <w:tr w:rsidR="00226690">
        <w:tc>
          <w:tcPr>
            <w:tcW w:w="2386" w:type="dxa"/>
          </w:tcPr>
          <w:p w:rsidR="00226690" w:rsidRDefault="00141B30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here</w:t>
            </w:r>
            <w:r w:rsidR="00943ED1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  <w:tr w:rsidR="00226690">
        <w:tc>
          <w:tcPr>
            <w:tcW w:w="2386" w:type="dxa"/>
          </w:tcPr>
          <w:p w:rsidR="00226690" w:rsidRDefault="00141B30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long</w:t>
            </w: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  <w:tr w:rsidR="00226690">
        <w:tc>
          <w:tcPr>
            <w:tcW w:w="2386" w:type="dxa"/>
          </w:tcPr>
          <w:p w:rsidR="00226690" w:rsidRDefault="00141B30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once</w:t>
            </w: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  <w:tr w:rsidR="00226690">
        <w:tc>
          <w:tcPr>
            <w:tcW w:w="2386" w:type="dxa"/>
          </w:tcPr>
          <w:p w:rsidR="00226690" w:rsidRDefault="00141B30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today</w:t>
            </w: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  <w:tr w:rsidR="00226690">
        <w:tc>
          <w:tcPr>
            <w:tcW w:w="2386" w:type="dxa"/>
          </w:tcPr>
          <w:p w:rsidR="00226690" w:rsidRDefault="00141B30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blue</w:t>
            </w: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6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  <w:tc>
          <w:tcPr>
            <w:tcW w:w="2387" w:type="dxa"/>
          </w:tcPr>
          <w:p w:rsidR="00226690" w:rsidRDefault="00226690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  <w:u w:val="single"/>
              </w:rPr>
            </w:pPr>
          </w:p>
        </w:tc>
      </w:tr>
    </w:tbl>
    <w:p w:rsidR="00226690" w:rsidRDefault="00943ED1">
      <w:pPr>
        <w:rPr>
          <w:rFonts w:ascii="Century Gothic" w:eastAsia="Century Gothic" w:hAnsi="Century Gothic" w:cs="Century Gothic"/>
          <w:i/>
          <w:sz w:val="28"/>
          <w:szCs w:val="28"/>
        </w:rPr>
      </w:pPr>
      <w:r>
        <w:rPr>
          <w:rFonts w:ascii="Century Gothic" w:eastAsia="Century Gothic" w:hAnsi="Century Gothic" w:cs="Century Gothic"/>
          <w:i/>
          <w:sz w:val="28"/>
          <w:szCs w:val="28"/>
        </w:rPr>
        <w:t>Look at the spelling. Say the word. Cover it up. Write it. Check it is correct. Do this each day.</w:t>
      </w:r>
      <w:r>
        <w:rPr>
          <w:i/>
        </w:rPr>
        <w:t xml:space="preserve"> </w:t>
      </w:r>
    </w:p>
    <w:p w:rsidR="00226690" w:rsidRDefault="00943ED1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226690" w:rsidRDefault="00943ED1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Can you write sentences using your spelling words?</w:t>
      </w:r>
    </w:p>
    <w:p w:rsidR="00226690" w:rsidRDefault="00141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blue</w:t>
      </w:r>
    </w:p>
    <w:p w:rsidR="00226690" w:rsidRDefault="00943ED1">
      <w:pPr>
        <w:spacing w:line="48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690" w:rsidRDefault="00141B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here</w:t>
      </w:r>
      <w:bookmarkStart w:id="1" w:name="_GoBack"/>
      <w:bookmarkEnd w:id="1"/>
    </w:p>
    <w:p w:rsidR="00226690" w:rsidRDefault="00943ED1">
      <w:pPr>
        <w:spacing w:line="480" w:lineRule="auto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6690">
      <w:pgSz w:w="16838" w:h="11906"/>
      <w:pgMar w:top="567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FE9"/>
    <w:multiLevelType w:val="multilevel"/>
    <w:tmpl w:val="CACA6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6690"/>
    <w:rsid w:val="00012668"/>
    <w:rsid w:val="00141B30"/>
    <w:rsid w:val="00181CD0"/>
    <w:rsid w:val="001B60F6"/>
    <w:rsid w:val="00226690"/>
    <w:rsid w:val="002F4EF1"/>
    <w:rsid w:val="00326CFB"/>
    <w:rsid w:val="004D0943"/>
    <w:rsid w:val="00661231"/>
    <w:rsid w:val="00683116"/>
    <w:rsid w:val="00774C9C"/>
    <w:rsid w:val="00943ED1"/>
    <w:rsid w:val="00994CEE"/>
    <w:rsid w:val="009A18C1"/>
    <w:rsid w:val="00A97EE1"/>
    <w:rsid w:val="00D76419"/>
    <w:rsid w:val="00D9579E"/>
    <w:rsid w:val="00F5282A"/>
    <w:rsid w:val="00FA6503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Neville</dc:creator>
  <cp:lastModifiedBy>Helen Neville</cp:lastModifiedBy>
  <cp:revision>3</cp:revision>
  <cp:lastPrinted>2020-04-10T13:12:00Z</cp:lastPrinted>
  <dcterms:created xsi:type="dcterms:W3CDTF">2020-05-17T10:21:00Z</dcterms:created>
  <dcterms:modified xsi:type="dcterms:W3CDTF">2020-05-17T10:40:00Z</dcterms:modified>
</cp:coreProperties>
</file>